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F9A5D" w14:textId="77777777" w:rsidR="006756A1" w:rsidRDefault="006756A1" w:rsidP="006756A1">
      <w:r>
        <w:rPr>
          <w:noProof/>
        </w:rPr>
        <w:drawing>
          <wp:anchor distT="0" distB="0" distL="114300" distR="114300" simplePos="0" relativeHeight="251660288" behindDoc="0" locked="0" layoutInCell="1" allowOverlap="1" wp14:anchorId="77A1C175" wp14:editId="520D5316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368083" cy="73876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83" cy="73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B1CF7B" w14:textId="77777777" w:rsidR="006756A1" w:rsidRDefault="006756A1" w:rsidP="00CB0186">
      <w:pPr>
        <w:jc w:val="center"/>
      </w:pPr>
    </w:p>
    <w:p w14:paraId="1A1D6CB9" w14:textId="77777777" w:rsidR="00987859" w:rsidRDefault="00987859" w:rsidP="00CB0186">
      <w:pPr>
        <w:jc w:val="center"/>
      </w:pPr>
    </w:p>
    <w:p w14:paraId="75E0AB9A" w14:textId="77777777" w:rsidR="00987859" w:rsidRDefault="00987859" w:rsidP="00CB0186">
      <w:pPr>
        <w:jc w:val="center"/>
      </w:pPr>
    </w:p>
    <w:p w14:paraId="643956CB" w14:textId="77777777" w:rsidR="00987859" w:rsidRDefault="00987859" w:rsidP="00CB0186">
      <w:pPr>
        <w:jc w:val="center"/>
      </w:pPr>
    </w:p>
    <w:p w14:paraId="74717886" w14:textId="77777777" w:rsidR="006756A1" w:rsidRDefault="006756A1" w:rsidP="00CB0186">
      <w:pPr>
        <w:jc w:val="center"/>
      </w:pPr>
      <w:r>
        <w:rPr>
          <w:rFonts w:ascii="Avenir Heavy" w:hAnsi="Avenir Heavy"/>
          <w:noProof/>
          <w:color w:val="D5020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6CED9" wp14:editId="354CAC18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6172200" cy="0"/>
                <wp:effectExtent l="0" t="25400" r="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D140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7.95pt" to="468.0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iMeEBAAAcBAAADgAAAGRycy9lMm9Eb2MueG1srFPbjtMwEH1H4h8sv9NcQMsqaroSLcsLgoqF&#10;D3AdO7Hkm8amaf+esZOmFSBWWvHieDwz58w5dtYPJ6PJUUBQzra0WpWUCMtdp2zf0h/fH9/cUxIi&#10;sx3TzoqWnkWgD5vXr9ajb0TtBqc7AQRBbGhG39IhRt8UReCDMCysnBcWk9KBYRFD6IsO2IjoRhd1&#10;Wd4Vo4POg+MiBDzdTUm6yfhSCh6/ShlEJLqlOFvMK+T1kNZis2ZND8wPis9jsBdMYZiySLpA7Vhk&#10;5CeoP6CM4uCCk3HFnSmclIqLrAHVVOVvap4G5kXWguYEv9gU/h8s/3LcA1FdS2tKLDN4RU8RmOqH&#10;SLbOWjTQAamTT6MPDZZv7R7mKPg9JNEnCSZ9UQ45ZW/Pi7fiFAnHw7vqfY0XRgm/5Ipro4cQPwln&#10;SNq0VCubZLOGHT+HiGRYeilJx9qSsaVv7yvES3FwWnWPSuscQH/YaiBHhlf+YVe9Kz+m6RHipgwj&#10;bVO1yG9kZkkKJ015F89aTHTfhESPUEU98aXXKRYSxrmwsZpZtMXq1CZxoKVxHvRfjXP9daqluXqe&#10;ddJxYXY2Ls1GWQd/A4iny8hyqkeTbnSn7cF153zbOYFPMPs4/y7pjd/Guf36U29+AQAA//8DAFBL&#10;AwQUAAYACAAAACEAMgE9Y90AAAAJAQAADwAAAGRycy9kb3ducmV2LnhtbEyPQU/CQBCF7yb+h82Y&#10;eDGwBRRK7Zao0RNcRIzXoTu2jd3ZprtA/fcO8aCnycx7ee+bfDW4Vh2pD41nA5NxAoq49LbhysDu&#10;7WWUggoR2WLrmQx8U4BVcXmRY2b9iV/puI2VkhAOGRqoY+wyrUNZk8Mw9h2xaJ++dxhl7SttezxJ&#10;uGv1NEnm2mHD0lBjR081lV/bg5Pe5/D+kdwuHtdW+02YuvRmjakx11fDwz2oSEP8M8MZX9ChEKa9&#10;P7ANqjUwmt0txSrCeYphOZtPQO1/D7rI9f8Pih8AAAD//wMAUEsBAi0AFAAGAAgAAAAhAOSZw8D7&#10;AAAA4QEAABMAAAAAAAAAAAAAAAAAAAAAAFtDb250ZW50X1R5cGVzXS54bWxQSwECLQAUAAYACAAA&#10;ACEAI7Jq4dcAAACUAQAACwAAAAAAAAAAAAAAAAAsAQAAX3JlbHMvLnJlbHNQSwECLQAUAAYACAAA&#10;ACEAIoUiMeEBAAAcBAAADgAAAAAAAAAAAAAAAAAsAgAAZHJzL2Uyb0RvYy54bWxQSwECLQAUAAYA&#10;CAAAACEAMgE9Y90AAAAJAQAADwAAAAAAAAAAAAAAAAA5BAAAZHJzL2Rvd25yZXYueG1sUEsFBgAA&#10;AAAEAAQA8wAAAEMFAAAAAA==&#10;" strokecolor="#bd140e" strokeweight="3pt"/>
            </w:pict>
          </mc:Fallback>
        </mc:AlternateContent>
      </w:r>
    </w:p>
    <w:p w14:paraId="40299A86" w14:textId="77777777" w:rsidR="006756A1" w:rsidRDefault="006756A1" w:rsidP="00CB0186">
      <w:pPr>
        <w:jc w:val="center"/>
      </w:pPr>
    </w:p>
    <w:p w14:paraId="1719EB9C" w14:textId="77777777" w:rsidR="00D63118" w:rsidRDefault="00CB0186" w:rsidP="00CB0186">
      <w:pPr>
        <w:jc w:val="center"/>
        <w:rPr>
          <w:rFonts w:ascii="Avenir Heavy" w:hAnsi="Avenir Heavy"/>
          <w:sz w:val="32"/>
          <w:szCs w:val="32"/>
        </w:rPr>
      </w:pPr>
      <w:r w:rsidRPr="006756A1">
        <w:rPr>
          <w:rFonts w:ascii="Avenir Heavy" w:hAnsi="Avenir Heavy"/>
          <w:sz w:val="32"/>
          <w:szCs w:val="32"/>
        </w:rPr>
        <w:t>PhD Comp Exam Report Form</w:t>
      </w:r>
    </w:p>
    <w:p w14:paraId="1B306B09" w14:textId="77777777" w:rsidR="00086336" w:rsidRPr="006756A1" w:rsidRDefault="00086336" w:rsidP="00CB0186">
      <w:pPr>
        <w:jc w:val="center"/>
        <w:rPr>
          <w:rFonts w:ascii="Avenir Heavy" w:hAnsi="Avenir Heavy"/>
          <w:sz w:val="32"/>
          <w:szCs w:val="32"/>
        </w:rPr>
      </w:pPr>
    </w:p>
    <w:p w14:paraId="58708CD9" w14:textId="1912F479" w:rsidR="00CB0186" w:rsidRPr="002C340E" w:rsidRDefault="00086336" w:rsidP="002C340E">
      <w:pPr>
        <w:jc w:val="center"/>
        <w:rPr>
          <w:rFonts w:ascii="Avenir Book" w:hAnsi="Avenir Book"/>
          <w:i/>
          <w:sz w:val="20"/>
          <w:szCs w:val="20"/>
        </w:rPr>
      </w:pPr>
      <w:r w:rsidRPr="002C340E">
        <w:rPr>
          <w:rFonts w:ascii="Avenir Book" w:hAnsi="Avenir Book"/>
          <w:i/>
          <w:sz w:val="20"/>
          <w:szCs w:val="20"/>
        </w:rPr>
        <w:t>Type the information in the right-hand column</w:t>
      </w:r>
      <w:r w:rsidR="00867558" w:rsidRPr="002C340E">
        <w:rPr>
          <w:rFonts w:ascii="Avenir Book" w:hAnsi="Avenir Book"/>
          <w:i/>
          <w:sz w:val="20"/>
          <w:szCs w:val="20"/>
        </w:rPr>
        <w:t xml:space="preserve">. </w:t>
      </w:r>
      <w:r w:rsidR="00167EB7" w:rsidRPr="002C340E">
        <w:rPr>
          <w:rFonts w:ascii="Avenir Book" w:hAnsi="Avenir Book"/>
          <w:i/>
          <w:sz w:val="20"/>
          <w:szCs w:val="20"/>
        </w:rPr>
        <w:t>Save</w:t>
      </w:r>
      <w:r w:rsidR="00867558" w:rsidRPr="002C340E">
        <w:rPr>
          <w:rFonts w:ascii="Avenir Book" w:hAnsi="Avenir Book"/>
          <w:i/>
          <w:sz w:val="20"/>
          <w:szCs w:val="20"/>
        </w:rPr>
        <w:t xml:space="preserve"> the form as a Word document. </w:t>
      </w:r>
      <w:r w:rsidR="00167EB7" w:rsidRPr="002C340E">
        <w:rPr>
          <w:rFonts w:ascii="Avenir Book" w:hAnsi="Avenir Book"/>
          <w:i/>
          <w:sz w:val="20"/>
          <w:szCs w:val="20"/>
        </w:rPr>
        <w:t>Be sure all the information is complete and s</w:t>
      </w:r>
      <w:r w:rsidR="00867558" w:rsidRPr="002C340E">
        <w:rPr>
          <w:rFonts w:ascii="Avenir Book" w:hAnsi="Avenir Book"/>
          <w:i/>
          <w:sz w:val="20"/>
          <w:szCs w:val="20"/>
        </w:rPr>
        <w:t xml:space="preserve">end the completed form to </w:t>
      </w:r>
      <w:hyperlink r:id="rId6" w:history="1">
        <w:r w:rsidR="00867558" w:rsidRPr="002C340E">
          <w:rPr>
            <w:rStyle w:val="Hyperlink"/>
            <w:rFonts w:ascii="Avenir Book" w:hAnsi="Avenir Book"/>
            <w:i/>
            <w:sz w:val="20"/>
            <w:szCs w:val="20"/>
          </w:rPr>
          <w:t>phd@utsnyc.edu</w:t>
        </w:r>
      </w:hyperlink>
      <w:r w:rsidR="002C340E">
        <w:rPr>
          <w:rFonts w:ascii="Avenir Book" w:hAnsi="Avenir Book"/>
          <w:i/>
          <w:sz w:val="20"/>
          <w:szCs w:val="20"/>
        </w:rPr>
        <w:t xml:space="preserve"> </w:t>
      </w:r>
      <w:hyperlink r:id="rId7" w:history="1">
        <w:r w:rsidR="002C340E">
          <w:rPr>
            <w:rFonts w:ascii="Avenir Book" w:hAnsi="Avenir Book"/>
            <w:i/>
            <w:sz w:val="20"/>
            <w:szCs w:val="20"/>
          </w:rPr>
          <w:t>copied to</w:t>
        </w:r>
        <w:r w:rsidR="00441CE8" w:rsidRPr="002C340E">
          <w:rPr>
            <w:rFonts w:ascii="Avenir Book" w:hAnsi="Avenir Book"/>
            <w:i/>
            <w:sz w:val="20"/>
            <w:szCs w:val="20"/>
          </w:rPr>
          <w:t xml:space="preserve"> jrehmann@utsnyc.edu</w:t>
        </w:r>
      </w:hyperlink>
      <w:r w:rsidR="002C340E">
        <w:rPr>
          <w:rFonts w:ascii="Avenir Book" w:hAnsi="Avenir Book"/>
          <w:i/>
          <w:sz w:val="20"/>
          <w:szCs w:val="20"/>
        </w:rPr>
        <w:t xml:space="preserve"> </w:t>
      </w:r>
      <w:bookmarkStart w:id="0" w:name="_GoBack"/>
      <w:bookmarkEnd w:id="0"/>
      <w:r w:rsidR="00C20892" w:rsidRPr="002C340E">
        <w:rPr>
          <w:rFonts w:ascii="Avenir Book" w:hAnsi="Avenir Book"/>
          <w:i/>
          <w:sz w:val="20"/>
          <w:szCs w:val="20"/>
        </w:rPr>
        <w:t>and to the Registrar at rortiz@uts.columbia.edu.</w:t>
      </w:r>
    </w:p>
    <w:p w14:paraId="70D83E1D" w14:textId="77777777" w:rsidR="00CB0186" w:rsidRDefault="00CB0186" w:rsidP="00CB0186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27A9EEA9" w14:textId="77777777" w:rsidR="00867558" w:rsidRDefault="00867558" w:rsidP="00CB0186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808"/>
        <w:gridCol w:w="6660"/>
      </w:tblGrid>
      <w:tr w:rsidR="006756A1" w:rsidRPr="00441CE8" w14:paraId="7BB72A49" w14:textId="77777777" w:rsidTr="006756A1">
        <w:tc>
          <w:tcPr>
            <w:tcW w:w="2808" w:type="dxa"/>
          </w:tcPr>
          <w:p w14:paraId="32D3E435" w14:textId="77777777" w:rsidR="006756A1" w:rsidRPr="00441CE8" w:rsidRDefault="00DB591A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  <w:r w:rsidRPr="00441CE8">
              <w:rPr>
                <w:rFonts w:ascii="Avenir Heavy" w:eastAsia="Times New Roman" w:hAnsi="Avenir Heavy" w:cs="Times New Roman"/>
                <w:color w:val="222222"/>
              </w:rPr>
              <w:t>Student's Name</w:t>
            </w:r>
          </w:p>
        </w:tc>
        <w:tc>
          <w:tcPr>
            <w:tcW w:w="6660" w:type="dxa"/>
          </w:tcPr>
          <w:p w14:paraId="05E6A0E5" w14:textId="62F517B7" w:rsidR="006756A1" w:rsidRPr="000843FA" w:rsidRDefault="006756A1" w:rsidP="00CB018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6756A1" w:rsidRPr="00441CE8" w14:paraId="09B5EA06" w14:textId="77777777" w:rsidTr="006756A1">
        <w:tc>
          <w:tcPr>
            <w:tcW w:w="2808" w:type="dxa"/>
          </w:tcPr>
          <w:p w14:paraId="3CDE1C18" w14:textId="77777777" w:rsidR="006756A1" w:rsidRPr="00441CE8" w:rsidRDefault="00DB591A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  <w:r w:rsidRPr="00441CE8">
              <w:rPr>
                <w:rFonts w:ascii="Avenir Heavy" w:eastAsia="Times New Roman" w:hAnsi="Avenir Heavy" w:cs="Times New Roman"/>
                <w:color w:val="222222"/>
              </w:rPr>
              <w:t>Type of Comp (Closed Book, Open Book, Scholarly Paper, Presentation, etc.)</w:t>
            </w:r>
          </w:p>
        </w:tc>
        <w:tc>
          <w:tcPr>
            <w:tcW w:w="6660" w:type="dxa"/>
          </w:tcPr>
          <w:p w14:paraId="2FE89C03" w14:textId="76041AAE" w:rsidR="006756A1" w:rsidRPr="000843FA" w:rsidRDefault="006756A1" w:rsidP="00134F1E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6756A1" w:rsidRPr="00441CE8" w14:paraId="750CAFE5" w14:textId="77777777" w:rsidTr="006756A1">
        <w:tc>
          <w:tcPr>
            <w:tcW w:w="2808" w:type="dxa"/>
          </w:tcPr>
          <w:p w14:paraId="22DF8DDF" w14:textId="2F72A9A3" w:rsidR="006756A1" w:rsidRPr="00441CE8" w:rsidRDefault="00DB591A" w:rsidP="00441CE8">
            <w:pPr>
              <w:rPr>
                <w:rFonts w:ascii="Avenir Heavy" w:eastAsia="Times New Roman" w:hAnsi="Avenir Heavy" w:cs="Times New Roman"/>
                <w:color w:val="222222"/>
              </w:rPr>
            </w:pPr>
            <w:r w:rsidRPr="00441CE8">
              <w:rPr>
                <w:rFonts w:ascii="Avenir Heavy" w:eastAsia="Times New Roman" w:hAnsi="Avenir Heavy" w:cs="Times New Roman"/>
                <w:color w:val="222222"/>
              </w:rPr>
              <w:t xml:space="preserve">Date of </w:t>
            </w:r>
            <w:r w:rsidR="00441CE8">
              <w:rPr>
                <w:rFonts w:ascii="Avenir Heavy" w:eastAsia="Times New Roman" w:hAnsi="Avenir Heavy" w:cs="Times New Roman"/>
                <w:color w:val="222222"/>
              </w:rPr>
              <w:t>Completion</w:t>
            </w:r>
          </w:p>
        </w:tc>
        <w:tc>
          <w:tcPr>
            <w:tcW w:w="6660" w:type="dxa"/>
          </w:tcPr>
          <w:p w14:paraId="7552657F" w14:textId="2249E1E0" w:rsidR="006756A1" w:rsidRPr="000843FA" w:rsidRDefault="006756A1" w:rsidP="00CB018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41CE8" w:rsidRPr="00441CE8" w14:paraId="35A7A284" w14:textId="77777777" w:rsidTr="006756A1">
        <w:tc>
          <w:tcPr>
            <w:tcW w:w="2808" w:type="dxa"/>
          </w:tcPr>
          <w:p w14:paraId="45A35161" w14:textId="53C10322" w:rsidR="00441CE8" w:rsidRPr="00441CE8" w:rsidRDefault="000843FA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  <w:r>
              <w:rPr>
                <w:rFonts w:ascii="Avenir Heavy" w:eastAsia="Times New Roman" w:hAnsi="Avenir Heavy" w:cs="Times New Roman"/>
                <w:color w:val="222222"/>
              </w:rPr>
              <w:t>Subject of t</w:t>
            </w:r>
            <w:r w:rsidR="00441CE8" w:rsidRPr="00441CE8">
              <w:rPr>
                <w:rFonts w:ascii="Avenir Heavy" w:eastAsia="Times New Roman" w:hAnsi="Avenir Heavy" w:cs="Times New Roman"/>
                <w:color w:val="222222"/>
              </w:rPr>
              <w:t>he Exam</w:t>
            </w:r>
          </w:p>
          <w:p w14:paraId="4072FCF1" w14:textId="77777777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  <w:p w14:paraId="02C4E0A7" w14:textId="77777777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</w:tc>
        <w:tc>
          <w:tcPr>
            <w:tcW w:w="6660" w:type="dxa"/>
          </w:tcPr>
          <w:p w14:paraId="55EB0EE7" w14:textId="076B1722" w:rsidR="00441CE8" w:rsidRPr="000843FA" w:rsidRDefault="00441CE8" w:rsidP="00CB018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41CE8" w:rsidRPr="00441CE8" w14:paraId="081C5511" w14:textId="77777777" w:rsidTr="006756A1">
        <w:tc>
          <w:tcPr>
            <w:tcW w:w="2808" w:type="dxa"/>
          </w:tcPr>
          <w:p w14:paraId="7B127053" w14:textId="1CE504D5" w:rsidR="00441CE8" w:rsidRPr="00441CE8" w:rsidRDefault="000843FA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  <w:r>
              <w:rPr>
                <w:rFonts w:ascii="Avenir Heavy" w:eastAsia="Times New Roman" w:hAnsi="Avenir Heavy" w:cs="Times New Roman"/>
                <w:color w:val="222222"/>
              </w:rPr>
              <w:t>First Reader</w:t>
            </w:r>
          </w:p>
        </w:tc>
        <w:tc>
          <w:tcPr>
            <w:tcW w:w="6660" w:type="dxa"/>
          </w:tcPr>
          <w:p w14:paraId="0D6C2035" w14:textId="32633524" w:rsidR="00441CE8" w:rsidRPr="000843FA" w:rsidRDefault="00441CE8" w:rsidP="00CB018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41CE8" w:rsidRPr="00441CE8" w14:paraId="4D89F774" w14:textId="77777777" w:rsidTr="006756A1">
        <w:tc>
          <w:tcPr>
            <w:tcW w:w="2808" w:type="dxa"/>
          </w:tcPr>
          <w:p w14:paraId="41F82F6A" w14:textId="490C9B3E" w:rsidR="00441CE8" w:rsidRPr="00441CE8" w:rsidRDefault="00441CE8" w:rsidP="00CB0186">
            <w:pPr>
              <w:rPr>
                <w:rFonts w:ascii="Avenir Heavy" w:hAnsi="Avenir Heavy"/>
              </w:rPr>
            </w:pPr>
            <w:r w:rsidRPr="00441CE8">
              <w:rPr>
                <w:rFonts w:ascii="Avenir Heavy" w:eastAsia="Times New Roman" w:hAnsi="Avenir Heavy" w:cs="Times New Roman"/>
                <w:color w:val="222222"/>
              </w:rPr>
              <w:t>Second Reade</w:t>
            </w:r>
            <w:r w:rsidR="000843FA">
              <w:rPr>
                <w:rFonts w:ascii="Avenir Heavy" w:eastAsia="Times New Roman" w:hAnsi="Avenir Heavy" w:cs="Times New Roman"/>
                <w:color w:val="222222"/>
              </w:rPr>
              <w:t>r</w:t>
            </w:r>
          </w:p>
        </w:tc>
        <w:tc>
          <w:tcPr>
            <w:tcW w:w="6660" w:type="dxa"/>
          </w:tcPr>
          <w:p w14:paraId="693FBEDC" w14:textId="77777777" w:rsidR="00441CE8" w:rsidRPr="000843FA" w:rsidRDefault="00441CE8" w:rsidP="00CB018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41CE8" w:rsidRPr="00441CE8" w14:paraId="7740502D" w14:textId="77777777" w:rsidTr="006756A1">
        <w:tc>
          <w:tcPr>
            <w:tcW w:w="2808" w:type="dxa"/>
          </w:tcPr>
          <w:p w14:paraId="7C0D8E71" w14:textId="77777777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  <w:p w14:paraId="2F1E7478" w14:textId="09488EAB" w:rsidR="00441CE8" w:rsidRPr="00441CE8" w:rsidRDefault="000843FA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  <w:r>
              <w:rPr>
                <w:rFonts w:ascii="Avenir Heavy" w:eastAsia="Times New Roman" w:hAnsi="Avenir Heavy" w:cs="Times New Roman"/>
                <w:color w:val="222222"/>
              </w:rPr>
              <w:t>Grade (</w:t>
            </w:r>
            <w:r w:rsidR="00441CE8" w:rsidRPr="00441CE8">
              <w:rPr>
                <w:rFonts w:ascii="Avenir Heavy" w:eastAsia="Times New Roman" w:hAnsi="Avenir Heavy" w:cs="Times New Roman"/>
                <w:color w:val="222222"/>
              </w:rPr>
              <w:t>Pass or Fail</w:t>
            </w:r>
            <w:r>
              <w:rPr>
                <w:rFonts w:ascii="Avenir Heavy" w:eastAsia="Times New Roman" w:hAnsi="Avenir Heavy" w:cs="Times New Roman"/>
                <w:color w:val="222222"/>
              </w:rPr>
              <w:t>)</w:t>
            </w:r>
          </w:p>
          <w:p w14:paraId="40E70ECF" w14:textId="77777777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</w:tc>
        <w:tc>
          <w:tcPr>
            <w:tcW w:w="6660" w:type="dxa"/>
          </w:tcPr>
          <w:p w14:paraId="7B2FE3BA" w14:textId="22FA6BFD" w:rsidR="00441CE8" w:rsidRPr="000843FA" w:rsidRDefault="00441CE8" w:rsidP="00CB018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41CE8" w:rsidRPr="00441CE8" w14:paraId="07795577" w14:textId="77777777" w:rsidTr="00441CE8">
        <w:tc>
          <w:tcPr>
            <w:tcW w:w="2808" w:type="dxa"/>
            <w:tcBorders>
              <w:bottom w:val="single" w:sz="4" w:space="0" w:color="auto"/>
            </w:tcBorders>
          </w:tcPr>
          <w:p w14:paraId="4A9029DD" w14:textId="177FAF30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  <w:r w:rsidRPr="00441CE8">
              <w:rPr>
                <w:rFonts w:ascii="Avenir Heavy" w:eastAsia="Times New Roman" w:hAnsi="Avenir Heavy" w:cs="Times New Roman"/>
                <w:color w:val="222222"/>
              </w:rPr>
              <w:t>Comments</w:t>
            </w:r>
          </w:p>
          <w:p w14:paraId="17A2ED50" w14:textId="77777777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  <w:p w14:paraId="6076CA5C" w14:textId="77777777" w:rsid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  <w:p w14:paraId="67BA2CA7" w14:textId="77777777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  <w:p w14:paraId="483E2362" w14:textId="77777777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  <w:p w14:paraId="12E03907" w14:textId="77777777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  <w:p w14:paraId="3EF86D87" w14:textId="77777777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  <w:p w14:paraId="029A55CF" w14:textId="77777777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  <w:p w14:paraId="2DCEC582" w14:textId="77777777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  <w:p w14:paraId="7950C70E" w14:textId="77777777" w:rsidR="00441CE8" w:rsidRPr="00441CE8" w:rsidRDefault="00441CE8" w:rsidP="00CB0186">
            <w:pPr>
              <w:rPr>
                <w:rFonts w:ascii="Avenir Heavy" w:hAnsi="Avenir Heavy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2AF155E7" w14:textId="3E66FD54" w:rsidR="00441CE8" w:rsidRPr="000843FA" w:rsidRDefault="00441CE8" w:rsidP="00CB018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41CE8" w:rsidRPr="00441CE8" w14:paraId="63D72544" w14:textId="77777777" w:rsidTr="00441CE8">
        <w:tc>
          <w:tcPr>
            <w:tcW w:w="2808" w:type="dxa"/>
            <w:tcBorders>
              <w:left w:val="nil"/>
              <w:right w:val="nil"/>
            </w:tcBorders>
          </w:tcPr>
          <w:p w14:paraId="4FBD8CED" w14:textId="77777777" w:rsid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</w:p>
          <w:p w14:paraId="185D1102" w14:textId="5BC482AB" w:rsidR="00441CE8" w:rsidRPr="00441CE8" w:rsidRDefault="00441CE8" w:rsidP="00CB0186">
            <w:pPr>
              <w:rPr>
                <w:rFonts w:ascii="Avenir Heavy" w:eastAsia="Times New Roman" w:hAnsi="Avenir Heavy" w:cs="Times New Roman"/>
                <w:color w:val="222222"/>
              </w:rPr>
            </w:pPr>
            <w:r>
              <w:rPr>
                <w:rFonts w:ascii="Avenir Heavy" w:eastAsia="Times New Roman" w:hAnsi="Avenir Heavy" w:cs="Times New Roman"/>
                <w:color w:val="222222"/>
              </w:rPr>
              <w:t>Date:</w:t>
            </w:r>
            <w:r w:rsidR="000843FA">
              <w:rPr>
                <w:rFonts w:ascii="Avenir Heavy" w:eastAsia="Times New Roman" w:hAnsi="Avenir Heavy" w:cs="Times New Roman"/>
                <w:color w:val="222222"/>
              </w:rPr>
              <w:t xml:space="preserve"> </w:t>
            </w:r>
          </w:p>
        </w:tc>
        <w:tc>
          <w:tcPr>
            <w:tcW w:w="6660" w:type="dxa"/>
            <w:tcBorders>
              <w:left w:val="nil"/>
              <w:right w:val="nil"/>
            </w:tcBorders>
          </w:tcPr>
          <w:p w14:paraId="295522A5" w14:textId="77777777" w:rsidR="00441CE8" w:rsidRDefault="00441CE8" w:rsidP="00CB0186">
            <w:pPr>
              <w:rPr>
                <w:rFonts w:ascii="Avenir Book" w:hAnsi="Avenir Book"/>
              </w:rPr>
            </w:pPr>
          </w:p>
          <w:p w14:paraId="456236A5" w14:textId="1CD5B4C9" w:rsidR="00441CE8" w:rsidRPr="00441CE8" w:rsidRDefault="00441CE8" w:rsidP="000843FA">
            <w:pPr>
              <w:rPr>
                <w:rFonts w:ascii="Avenir Book" w:hAnsi="Avenir Book"/>
              </w:rPr>
            </w:pPr>
            <w:r w:rsidRPr="00441CE8">
              <w:rPr>
                <w:rFonts w:ascii="Avenir Heavy" w:eastAsia="Times New Roman" w:hAnsi="Avenir Heavy" w:cs="Times New Roman"/>
                <w:color w:val="222222"/>
              </w:rPr>
              <w:t>Submitted by:</w:t>
            </w:r>
            <w:r w:rsidR="000843FA">
              <w:rPr>
                <w:rFonts w:ascii="Avenir Heavy" w:eastAsia="Times New Roman" w:hAnsi="Avenir Heavy" w:cs="Times New Roman"/>
                <w:color w:val="222222"/>
              </w:rPr>
              <w:t xml:space="preserve"> </w:t>
            </w:r>
          </w:p>
        </w:tc>
      </w:tr>
    </w:tbl>
    <w:p w14:paraId="54D061D6" w14:textId="77777777" w:rsidR="006756A1" w:rsidRPr="00441CE8" w:rsidRDefault="006756A1" w:rsidP="00CB0186"/>
    <w:sectPr w:rsidR="006756A1" w:rsidRPr="00441CE8" w:rsidSect="00441CE8"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CD"/>
    <w:rsid w:val="000843FA"/>
    <w:rsid w:val="00086336"/>
    <w:rsid w:val="00134F1E"/>
    <w:rsid w:val="00162600"/>
    <w:rsid w:val="00167EB7"/>
    <w:rsid w:val="001D72CD"/>
    <w:rsid w:val="00261146"/>
    <w:rsid w:val="002C340E"/>
    <w:rsid w:val="00441CE8"/>
    <w:rsid w:val="004F50F5"/>
    <w:rsid w:val="006756A1"/>
    <w:rsid w:val="00867558"/>
    <w:rsid w:val="008D7922"/>
    <w:rsid w:val="008F7B6C"/>
    <w:rsid w:val="009765DA"/>
    <w:rsid w:val="00987859"/>
    <w:rsid w:val="00C20892"/>
    <w:rsid w:val="00CB0186"/>
    <w:rsid w:val="00D63118"/>
    <w:rsid w:val="00DB591A"/>
    <w:rsid w:val="00F226F0"/>
    <w:rsid w:val="00F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DD04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72CD"/>
  </w:style>
  <w:style w:type="paragraph" w:styleId="BalloonText">
    <w:name w:val="Balloon Text"/>
    <w:basedOn w:val="Normal"/>
    <w:link w:val="BalloonTextChar"/>
    <w:uiPriority w:val="99"/>
    <w:semiHidden/>
    <w:unhideWhenUsed/>
    <w:rsid w:val="00675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A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75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5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C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72CD"/>
  </w:style>
  <w:style w:type="paragraph" w:styleId="BalloonText">
    <w:name w:val="Balloon Text"/>
    <w:basedOn w:val="Normal"/>
    <w:link w:val="BalloonTextChar"/>
    <w:uiPriority w:val="99"/>
    <w:semiHidden/>
    <w:unhideWhenUsed/>
    <w:rsid w:val="00675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A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75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5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C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phd@utsnyc.edu" TargetMode="External"/><Relationship Id="rId7" Type="http://schemas.openxmlformats.org/officeDocument/2006/relationships/hyperlink" Target="mailto:,%20with%20jrehmann@utsnyc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523</Characters>
  <Application>Microsoft Macintosh Word</Application>
  <DocSecurity>0</DocSecurity>
  <Lines>4</Lines>
  <Paragraphs>1</Paragraphs>
  <ScaleCrop>false</ScaleCrop>
  <Company>Union Theological Seminary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McFadden</dc:creator>
  <cp:keywords/>
  <dc:description/>
  <cp:lastModifiedBy>Christopher McFadden</cp:lastModifiedBy>
  <cp:revision>6</cp:revision>
  <dcterms:created xsi:type="dcterms:W3CDTF">2015-09-24T19:21:00Z</dcterms:created>
  <dcterms:modified xsi:type="dcterms:W3CDTF">2015-10-01T20:38:00Z</dcterms:modified>
</cp:coreProperties>
</file>